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8610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załącznik nr 1 do Ogłoszenia –</w:t>
      </w:r>
    </w:p>
    <w:p w14:paraId="4C5F9712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formularz oferty</w:t>
      </w:r>
    </w:p>
    <w:p w14:paraId="0A3370AC" w14:textId="77777777" w:rsidR="001E7FFB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Polska Akademia Nauk,</w:t>
      </w:r>
    </w:p>
    <w:p w14:paraId="727635D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Plac </w:t>
      </w:r>
      <w:r w:rsidRPr="00E34A4F">
        <w:rPr>
          <w:rFonts w:ascii="Arial" w:hAnsi="Arial" w:cs="Arial"/>
          <w:sz w:val="20"/>
        </w:rPr>
        <w:t xml:space="preserve">Defilad 1, </w:t>
      </w:r>
    </w:p>
    <w:p w14:paraId="3BFD9F7A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0"/>
        </w:rPr>
        <w:t>00-901 Warszawa</w:t>
      </w:r>
    </w:p>
    <w:p w14:paraId="0BDBE1B7" w14:textId="77777777" w:rsidR="001E7FFB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D6EED85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39AB818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jc w:val="center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OFERTA</w:t>
      </w:r>
    </w:p>
    <w:p w14:paraId="11955414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8C7315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Nazwa i siedziba Wykonawcy:</w:t>
      </w:r>
    </w:p>
    <w:p w14:paraId="7CBCF201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…………………...…………………………………………………………………………….</w:t>
      </w:r>
    </w:p>
    <w:p w14:paraId="779D05E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adres/adresy: ………………….…………………………………………………………………………….</w:t>
      </w:r>
    </w:p>
    <w:p w14:paraId="5DF92EC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Tel. wraz z numerem kierunkowym …………….………………………..</w:t>
      </w:r>
    </w:p>
    <w:p w14:paraId="3B84BF32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Fax i email: na który Zamawiający ma przesyłać korespondencje:</w:t>
      </w:r>
    </w:p>
    <w:p w14:paraId="6EA7A366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email: ………………………………………</w:t>
      </w:r>
    </w:p>
    <w:p w14:paraId="30346FC6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NIP ………………………………. REGON……….………………………….</w:t>
      </w:r>
    </w:p>
    <w:p w14:paraId="66B0D22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Osoba wyznaczona do kontaktów z Zamawiającym: …………………………...…</w:t>
      </w:r>
    </w:p>
    <w:p w14:paraId="287BDA9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Tel. …………….…………………………</w:t>
      </w:r>
    </w:p>
    <w:p w14:paraId="327ECA2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Działający w imieniu i na rzecz ww. Wykonawcy, w nawiązaniu do OGŁOSZENIA o</w:t>
      </w:r>
      <w:r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>zamówieniu:</w:t>
      </w:r>
    </w:p>
    <w:p w14:paraId="451ECD9B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„Zakup 16 000 litrów etyliny bezołowiowej 95 w okresie </w:t>
      </w:r>
      <w:r>
        <w:rPr>
          <w:rFonts w:ascii="Arial" w:hAnsi="Arial" w:cs="Arial"/>
          <w:sz w:val="22"/>
          <w:szCs w:val="22"/>
        </w:rPr>
        <w:t>12 miesięcy od dnia zawarcia umowy. Nr</w:t>
      </w:r>
      <w:r w:rsidRPr="00E34A4F">
        <w:rPr>
          <w:rFonts w:ascii="Arial" w:hAnsi="Arial" w:cs="Arial"/>
          <w:sz w:val="22"/>
          <w:szCs w:val="22"/>
        </w:rPr>
        <w:t> sprawy ZZP.261.33.2021.PP”</w:t>
      </w:r>
    </w:p>
    <w:p w14:paraId="49C2820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6044F9E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Składam/y ofertę na wykonanie przedmiotu zamówienia w zakresie określonym w OGŁOSZENIU o zamówieniu na ………………………………...</w:t>
      </w:r>
    </w:p>
    <w:p w14:paraId="2E6F35E5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Oferuję/my realizację przedmiotu zamówienia:</w:t>
      </w:r>
    </w:p>
    <w:p w14:paraId="7B734F54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1B7521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- dostępność stacji paliw – posiadamy na terenie Polski ……………(podać liczbę) stacji paliw,</w:t>
      </w:r>
    </w:p>
    <w:p w14:paraId="40D5DB1B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74379F7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- system rozliczeń i wysokość opustu – oferujemy rozliczenie bezgotówkowe transakcji za pomocą …………………………………………………………….(wskazać sposób rozliczeń bezgotówkowych) oraz opust od ceny brutto zakupu ……………% (podać %).</w:t>
      </w:r>
    </w:p>
    <w:p w14:paraId="22AAECC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24B0F73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Oświadczamy, że oferuję/my realizację przedmiotu zamówienia w terminie określonym w OGŁOSZENIU o zamówieniu.</w:t>
      </w:r>
    </w:p>
    <w:p w14:paraId="649C713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Uważam/y się za związanych niniejszą ofertą przez okres 30 dni od upływu terminu składania ofert.</w:t>
      </w:r>
    </w:p>
    <w:p w14:paraId="60B10F6B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Oświadczam/y, że zapoznaliśmy się z postanowieniami Umowy, określonymi w OGŁOSZENIU o zamówieniu i zobowiązujemy się, w przypadku wyboru naszej oferty, do zawarcia Umowy zgodnej z niniejszą ofertą, na warunkach określonych we wzorze umowy.</w:t>
      </w:r>
    </w:p>
    <w:p w14:paraId="03A9690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Oświadczamy, że posiadam/y uprawnienia na prowadzenie działalności w zakresie obrotu paliwami ciekłymi, wydane przez Prezesa Urzędu Regulacji Energetyki, które załączamy do oferty.</w:t>
      </w:r>
    </w:p>
    <w:p w14:paraId="152F976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lastRenderedPageBreak/>
        <w:t>Oświadczam/y, że dysponuję/my odpowiednim potencjałem technicznym oraz osobami zdolnymi do wykonania zamówienia. Posiadam/y podaną ilość stacji paliw zlokalizowanych na terenie całej Polski, tj. po kilkadziesiąt w każdym województwie.</w:t>
      </w:r>
    </w:p>
    <w:p w14:paraId="5DD0EE90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Załącznikami do niniejszej oferty, są:</w:t>
      </w:r>
    </w:p>
    <w:p w14:paraId="335CEC78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0EE88F7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0AD5645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777EED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13A580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......................................................................</w:t>
      </w:r>
    </w:p>
    <w:p w14:paraId="7FC0D3B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/data i podpis/y osoby/osób uprawnionych</w:t>
      </w:r>
    </w:p>
    <w:p w14:paraId="23875133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do reprezentowania Wykonawcy/Wykonawców</w:t>
      </w:r>
    </w:p>
    <w:p w14:paraId="1942E812" w14:textId="77777777" w:rsidR="001E7FFB" w:rsidRPr="00E34A4F" w:rsidRDefault="001E7FFB" w:rsidP="001E7FFB">
      <w:pPr>
        <w:ind w:left="0" w:firstLine="0"/>
        <w:rPr>
          <w:rFonts w:ascii="Arial" w:hAnsi="Arial" w:cs="Arial"/>
        </w:rPr>
      </w:pPr>
    </w:p>
    <w:p w14:paraId="34DC6244" w14:textId="77777777" w:rsidR="003F53BC" w:rsidRDefault="003F53BC"/>
    <w:sectPr w:rsidR="003F5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FB"/>
    <w:rsid w:val="001E7FFB"/>
    <w:rsid w:val="003F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F8D2"/>
  <w15:chartTrackingRefBased/>
  <w15:docId w15:val="{881901B6-98FD-4968-9D2E-69E308AB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7FFB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dc:description/>
  <cp:lastModifiedBy>Malesza Artur</cp:lastModifiedBy>
  <cp:revision>1</cp:revision>
  <dcterms:created xsi:type="dcterms:W3CDTF">2021-10-26T07:42:00Z</dcterms:created>
  <dcterms:modified xsi:type="dcterms:W3CDTF">2021-10-26T07:42:00Z</dcterms:modified>
</cp:coreProperties>
</file>